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D8D1" w14:textId="42D5A5AA" w:rsidR="00722906" w:rsidRPr="000F0CD8" w:rsidRDefault="00722906" w:rsidP="00722906">
      <w:pPr>
        <w:spacing w:after="0" w:line="240" w:lineRule="auto"/>
        <w:ind w:left="708" w:firstLine="708"/>
        <w:rPr>
          <w:rFonts w:eastAsia="Times New Roman" w:cs="Times New Roman"/>
          <w:sz w:val="28"/>
          <w:szCs w:val="28"/>
          <w:lang w:eastAsia="ru-RU"/>
        </w:rPr>
      </w:pPr>
      <w:r w:rsidRPr="000F0CD8">
        <w:rPr>
          <w:rFonts w:eastAsia="Times New Roman" w:cs="Times New Roman"/>
          <w:sz w:val="28"/>
          <w:szCs w:val="28"/>
          <w:lang w:eastAsia="ru-RU"/>
        </w:rPr>
        <w:t>Здравствуйте, дорогие друзья!</w:t>
      </w:r>
    </w:p>
    <w:p w14:paraId="0E889130" w14:textId="77777777" w:rsidR="00722906" w:rsidRPr="00E848E9" w:rsidRDefault="00722906" w:rsidP="0072290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283687F3" w14:textId="77777777" w:rsidR="00722906" w:rsidRDefault="00722906" w:rsidP="0072290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</w:t>
      </w:r>
      <w:r w:rsidRPr="000F0CD8">
        <w:rPr>
          <w:rFonts w:eastAsia="Times New Roman" w:cs="Times New Roman"/>
          <w:sz w:val="28"/>
          <w:szCs w:val="28"/>
          <w:lang w:eastAsia="ru-RU"/>
        </w:rPr>
        <w:t>По экскурсиям высылаю контакты фирмы.</w:t>
      </w:r>
    </w:p>
    <w:p w14:paraId="4F0A40E1" w14:textId="77777777" w:rsidR="00722906" w:rsidRPr="000F0CD8" w:rsidRDefault="00722906" w:rsidP="00722906">
      <w:pPr>
        <w:shd w:val="clear" w:color="auto" w:fill="FFFFFF"/>
        <w:spacing w:after="480" w:line="720" w:lineRule="atLeast"/>
        <w:outlineLvl w:val="0"/>
        <w:rPr>
          <w:rFonts w:eastAsia="Times New Roman" w:cs="Times New Roman"/>
          <w:b/>
          <w:bCs/>
          <w:color w:val="323232"/>
          <w:spacing w:val="-4"/>
          <w:kern w:val="36"/>
          <w:sz w:val="24"/>
          <w:szCs w:val="24"/>
          <w:lang w:eastAsia="ru-RU"/>
        </w:rPr>
      </w:pPr>
      <w:r w:rsidRPr="000F0CD8">
        <w:rPr>
          <w:rFonts w:eastAsia="Times New Roman" w:cs="Times New Roman"/>
          <w:b/>
          <w:bCs/>
          <w:color w:val="323232"/>
          <w:spacing w:val="-4"/>
          <w:kern w:val="36"/>
          <w:sz w:val="24"/>
          <w:szCs w:val="24"/>
          <w:lang w:eastAsia="ru-RU"/>
        </w:rPr>
        <w:t>Экскурсионный Сервис Казань</w:t>
      </w:r>
    </w:p>
    <w:p w14:paraId="5767DC24" w14:textId="77777777" w:rsidR="00722906" w:rsidRPr="000F0CD8" w:rsidRDefault="00722906" w:rsidP="00722906">
      <w:pPr>
        <w:shd w:val="clear" w:color="auto" w:fill="FFFFFF"/>
        <w:spacing w:after="0" w:line="360" w:lineRule="atLeast"/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</w:pPr>
      <w:r w:rsidRPr="000F0CD8">
        <w:rPr>
          <w:rFonts w:eastAsia="Times New Roman" w:cs="Times New Roman"/>
          <w:b/>
          <w:bCs/>
          <w:color w:val="323232"/>
          <w:spacing w:val="-4"/>
          <w:sz w:val="24"/>
          <w:szCs w:val="24"/>
          <w:lang w:eastAsia="ru-RU"/>
        </w:rPr>
        <w:t>Телефоны для связи:</w:t>
      </w:r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br/>
        <w:t>8 800 700-15-91 (бесплатно по РФ)</w:t>
      </w:r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br/>
        <w:t>8 (962) 557-81-41 (</w:t>
      </w:r>
      <w:proofErr w:type="spellStart"/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fldChar w:fldCharType="begin"/>
      </w:r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instrText xml:space="preserve"> HYPERLINK "https://wa.me/79625578141" \t "_blank" </w:instrText>
      </w:r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fldChar w:fldCharType="separate"/>
      </w:r>
      <w:r w:rsidRPr="000F0CD8">
        <w:rPr>
          <w:rFonts w:eastAsia="Times New Roman" w:cs="Times New Roman"/>
          <w:color w:val="00BE8B"/>
          <w:spacing w:val="-4"/>
          <w:sz w:val="24"/>
          <w:szCs w:val="24"/>
          <w:u w:val="single"/>
          <w:lang w:eastAsia="ru-RU"/>
        </w:rPr>
        <w:t>WhatsApp</w:t>
      </w:r>
      <w:proofErr w:type="spellEnd"/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fldChar w:fldCharType="end"/>
      </w:r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t>)</w:t>
      </w:r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br/>
        <w:t>8 (843) 260-03-30</w:t>
      </w:r>
    </w:p>
    <w:p w14:paraId="46753A34" w14:textId="77777777" w:rsidR="00722906" w:rsidRPr="000F0CD8" w:rsidRDefault="00722906" w:rsidP="00722906">
      <w:pPr>
        <w:shd w:val="clear" w:color="auto" w:fill="FFFFFF"/>
        <w:spacing w:after="0" w:line="360" w:lineRule="atLeast"/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</w:pPr>
      <w:r w:rsidRPr="000F0CD8">
        <w:rPr>
          <w:rFonts w:eastAsia="Times New Roman" w:cs="Times New Roman"/>
          <w:b/>
          <w:bCs/>
          <w:color w:val="323232"/>
          <w:spacing w:val="-4"/>
          <w:sz w:val="24"/>
          <w:szCs w:val="24"/>
          <w:lang w:eastAsia="ru-RU"/>
        </w:rPr>
        <w:t>E-mail:</w:t>
      </w:r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br/>
        <w:t>bron@to-kazan.ru</w:t>
      </w:r>
    </w:p>
    <w:p w14:paraId="1A46B0AA" w14:textId="77777777" w:rsidR="00722906" w:rsidRPr="000F0CD8" w:rsidRDefault="00722906" w:rsidP="00722906">
      <w:pPr>
        <w:shd w:val="clear" w:color="auto" w:fill="FFFFFF"/>
        <w:spacing w:after="0" w:line="360" w:lineRule="atLeast"/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</w:pPr>
      <w:r w:rsidRPr="000F0CD8">
        <w:rPr>
          <w:rFonts w:eastAsia="Times New Roman" w:cs="Times New Roman"/>
          <w:b/>
          <w:bCs/>
          <w:color w:val="323232"/>
          <w:spacing w:val="-4"/>
          <w:sz w:val="24"/>
          <w:szCs w:val="24"/>
          <w:lang w:eastAsia="ru-RU"/>
        </w:rPr>
        <w:t>Офисы продаж экскурсий:</w:t>
      </w:r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br/>
        <w:t>Отель «</w:t>
      </w:r>
      <w:proofErr w:type="spellStart"/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t>Ногай</w:t>
      </w:r>
      <w:proofErr w:type="spellEnd"/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t>», ул. Баумана, д. 19</w:t>
      </w:r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br/>
        <w:t xml:space="preserve">Загс Чаша ул. </w:t>
      </w:r>
      <w:proofErr w:type="spellStart"/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t>Сибгата</w:t>
      </w:r>
      <w:proofErr w:type="spellEnd"/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t xml:space="preserve"> Хакима, 4 (красный фургон на </w:t>
      </w:r>
      <w:proofErr w:type="gramStart"/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t>парковке  «</w:t>
      </w:r>
      <w:proofErr w:type="gramEnd"/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t>Речные прогулки по Казанке»)</w:t>
      </w:r>
    </w:p>
    <w:p w14:paraId="24F42015" w14:textId="77777777" w:rsidR="00722906" w:rsidRPr="000F0CD8" w:rsidRDefault="00722906" w:rsidP="00722906">
      <w:pPr>
        <w:shd w:val="clear" w:color="auto" w:fill="FFFFFF"/>
        <w:spacing w:line="360" w:lineRule="atLeast"/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</w:pPr>
      <w:r w:rsidRPr="000F0CD8">
        <w:rPr>
          <w:rFonts w:eastAsia="Times New Roman" w:cs="Times New Roman"/>
          <w:b/>
          <w:bCs/>
          <w:color w:val="323232"/>
          <w:spacing w:val="-4"/>
          <w:sz w:val="24"/>
          <w:szCs w:val="24"/>
          <w:lang w:eastAsia="ru-RU"/>
        </w:rPr>
        <w:t>Ежедневно:</w:t>
      </w:r>
      <w:r w:rsidRPr="000F0CD8">
        <w:rPr>
          <w:rFonts w:eastAsia="Times New Roman" w:cs="Times New Roman"/>
          <w:color w:val="323232"/>
          <w:spacing w:val="-4"/>
          <w:sz w:val="24"/>
          <w:szCs w:val="24"/>
          <w:lang w:eastAsia="ru-RU"/>
        </w:rPr>
        <w:br/>
        <w:t>08:30-21:00</w:t>
      </w:r>
    </w:p>
    <w:p w14:paraId="447F938E" w14:textId="77777777" w:rsidR="00722906" w:rsidRPr="000F0CD8" w:rsidRDefault="00722906" w:rsidP="0072290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0CD8">
        <w:rPr>
          <w:rFonts w:eastAsia="Times New Roman" w:cs="Times New Roman"/>
          <w:sz w:val="28"/>
          <w:szCs w:val="28"/>
          <w:lang w:eastAsia="ru-RU"/>
        </w:rPr>
        <w:t>2. По трансферу: рекомендуем связаться с автотранспорт. компанией Буревестник - 8 (843) 24026 00, 8 9625567314, 8 (843) 203 57 70.</w:t>
      </w:r>
    </w:p>
    <w:p w14:paraId="6D4C84D3" w14:textId="77777777" w:rsidR="00722906" w:rsidRPr="000F0CD8" w:rsidRDefault="00722906" w:rsidP="0072290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B90957B" w14:textId="77777777" w:rsidR="00722906" w:rsidRPr="000F0CD8" w:rsidRDefault="00722906" w:rsidP="007229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Пообедать можно организованно у нас в филармоническом буфете, можно </w:t>
      </w:r>
      <w:proofErr w:type="spellStart"/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>перечисл</w:t>
      </w:r>
      <w:proofErr w:type="spellEnd"/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или наличными. тел. для </w:t>
      </w:r>
      <w:proofErr w:type="gramStart"/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связи  </w:t>
      </w:r>
      <w:proofErr w:type="spellStart"/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>Гулюза</w:t>
      </w:r>
      <w:proofErr w:type="spellEnd"/>
      <w:proofErr w:type="gramEnd"/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>Тимерхановна</w:t>
      </w:r>
      <w:proofErr w:type="spellEnd"/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8 9196827804, Гузель </w:t>
      </w:r>
      <w:proofErr w:type="spellStart"/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>Назыровна</w:t>
      </w:r>
      <w:proofErr w:type="spellEnd"/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8 9600362275. </w:t>
      </w:r>
    </w:p>
    <w:p w14:paraId="64C348DA" w14:textId="77777777" w:rsidR="00722906" w:rsidRPr="000F0CD8" w:rsidRDefault="00722906" w:rsidP="007229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>Выпечка, соки, воды будут продаваться обязательно.</w:t>
      </w:r>
    </w:p>
    <w:p w14:paraId="32CEC3BD" w14:textId="77777777" w:rsidR="00722906" w:rsidRPr="000F0CD8" w:rsidRDefault="00722906" w:rsidP="007229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>Также рядом Макдональдс, также рядом кафе напротив – здание Энергетического колледжа (8 (905) 310-96-66, Спартаковская ул., 111/29 • этаж 1), магазины - супермаркеты.</w:t>
      </w:r>
    </w:p>
    <w:p w14:paraId="4137FCC2" w14:textId="77777777" w:rsidR="00722906" w:rsidRPr="000F0CD8" w:rsidRDefault="00722906" w:rsidP="007229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BE862D0" w14:textId="77777777" w:rsidR="00722906" w:rsidRPr="000F0CD8" w:rsidRDefault="00722906" w:rsidP="007229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>4. По проживанию высылаем контакты.</w:t>
      </w:r>
      <w:r w:rsidRPr="000F0CD8">
        <w:rPr>
          <w:rFonts w:cs="Times New Roman"/>
          <w:sz w:val="28"/>
          <w:szCs w:val="28"/>
        </w:rPr>
        <w:t xml:space="preserve"> </w:t>
      </w:r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Также в интернете можно поискать самостоятельно. Место проведения конкурса </w:t>
      </w:r>
      <w:proofErr w:type="gramStart"/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>-  Приволжский</w:t>
      </w:r>
      <w:proofErr w:type="gramEnd"/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 г. Казани,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spellStart"/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>Павлюхина</w:t>
      </w:r>
      <w:proofErr w:type="spellEnd"/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д. 73, ост. Концертный зал филармони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</w:p>
    <w:p w14:paraId="3D239237" w14:textId="77777777" w:rsidR="00722906" w:rsidRDefault="00722906" w:rsidP="007229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8AD1ADB" w14:textId="77777777" w:rsidR="00722906" w:rsidRPr="000F0CD8" w:rsidRDefault="00722906" w:rsidP="007229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F0CD8">
        <w:rPr>
          <w:rFonts w:eastAsia="Times New Roman" w:cs="Times New Roman"/>
          <w:color w:val="000000"/>
          <w:sz w:val="28"/>
          <w:szCs w:val="28"/>
          <w:lang w:eastAsia="ru-RU"/>
        </w:rPr>
        <w:t>Удачи. Ждем Вас.</w:t>
      </w:r>
    </w:p>
    <w:p w14:paraId="43EBF2FD" w14:textId="77777777" w:rsidR="00722906" w:rsidRPr="000F0CD8" w:rsidRDefault="00722906" w:rsidP="00722906">
      <w:pPr>
        <w:spacing w:after="0" w:line="240" w:lineRule="auto"/>
        <w:jc w:val="both"/>
        <w:rPr>
          <w:rFonts w:eastAsia="Times New Roman" w:cs="Times New Roman"/>
          <w:i/>
          <w:iCs/>
          <w:color w:val="5C5C5C"/>
          <w:sz w:val="28"/>
          <w:szCs w:val="28"/>
          <w:lang w:eastAsia="ru-RU"/>
        </w:rPr>
      </w:pPr>
    </w:p>
    <w:p w14:paraId="4DD5ACED" w14:textId="77777777" w:rsidR="00722906" w:rsidRDefault="00722906" w:rsidP="0072290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5C5C5C"/>
          <w:sz w:val="20"/>
          <w:szCs w:val="20"/>
          <w:lang w:eastAsia="ru-RU"/>
        </w:rPr>
      </w:pPr>
      <w:r w:rsidRPr="00833527">
        <w:rPr>
          <w:rFonts w:ascii="Arial" w:eastAsia="Times New Roman" w:hAnsi="Arial" w:cs="Arial"/>
          <w:i/>
          <w:iCs/>
          <w:color w:val="5C5C5C"/>
          <w:sz w:val="20"/>
          <w:szCs w:val="20"/>
          <w:lang w:eastAsia="ru-RU"/>
        </w:rPr>
        <w:t>С уважением,</w:t>
      </w:r>
      <w:r w:rsidRPr="00833527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Pr="00833527">
        <w:rPr>
          <w:rFonts w:ascii="Arial" w:eastAsia="Times New Roman" w:hAnsi="Arial" w:cs="Arial"/>
          <w:i/>
          <w:iCs/>
          <w:color w:val="5C5C5C"/>
          <w:sz w:val="20"/>
          <w:szCs w:val="20"/>
          <w:lang w:eastAsia="ru-RU"/>
        </w:rPr>
        <w:t xml:space="preserve">Мухаметзянов Рустам </w:t>
      </w:r>
      <w:proofErr w:type="spellStart"/>
      <w:r w:rsidRPr="00833527">
        <w:rPr>
          <w:rFonts w:ascii="Arial" w:eastAsia="Times New Roman" w:hAnsi="Arial" w:cs="Arial"/>
          <w:i/>
          <w:iCs/>
          <w:color w:val="5C5C5C"/>
          <w:sz w:val="20"/>
          <w:szCs w:val="20"/>
          <w:lang w:eastAsia="ru-RU"/>
        </w:rPr>
        <w:t>Раисович</w:t>
      </w:r>
      <w:proofErr w:type="spellEnd"/>
      <w:r w:rsidRPr="00833527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color w:val="5C5C5C"/>
          <w:sz w:val="20"/>
          <w:szCs w:val="20"/>
          <w:lang w:eastAsia="ru-RU"/>
        </w:rPr>
        <w:t>Заслуженный артист Республики Татарстан,</w:t>
      </w:r>
    </w:p>
    <w:p w14:paraId="1957D1D9" w14:textId="77777777" w:rsidR="00722906" w:rsidRDefault="00722906" w:rsidP="0072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833527">
        <w:rPr>
          <w:rFonts w:ascii="Arial" w:eastAsia="Times New Roman" w:hAnsi="Arial" w:cs="Arial"/>
          <w:i/>
          <w:iCs/>
          <w:color w:val="5C5C5C"/>
          <w:sz w:val="20"/>
          <w:szCs w:val="20"/>
          <w:lang w:eastAsia="ru-RU"/>
        </w:rPr>
        <w:t>администратор Государственного оркестра народных инструментов РТ</w:t>
      </w:r>
      <w:r w:rsidRPr="00833527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Pr="00833527">
        <w:rPr>
          <w:rFonts w:ascii="Arial" w:eastAsia="Times New Roman" w:hAnsi="Arial" w:cs="Arial"/>
          <w:i/>
          <w:iCs/>
          <w:color w:val="5C5C5C"/>
          <w:sz w:val="20"/>
          <w:szCs w:val="20"/>
          <w:lang w:eastAsia="ru-RU"/>
        </w:rPr>
        <w:t xml:space="preserve">Татарской государственной филармонии им. </w:t>
      </w:r>
      <w:proofErr w:type="spellStart"/>
      <w:r w:rsidRPr="00833527">
        <w:rPr>
          <w:rFonts w:ascii="Arial" w:eastAsia="Times New Roman" w:hAnsi="Arial" w:cs="Arial"/>
          <w:i/>
          <w:iCs/>
          <w:color w:val="5C5C5C"/>
          <w:sz w:val="20"/>
          <w:szCs w:val="20"/>
          <w:lang w:eastAsia="ru-RU"/>
        </w:rPr>
        <w:t>Г.Тукая</w:t>
      </w:r>
      <w:proofErr w:type="spellEnd"/>
      <w:r w:rsidRPr="00833527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  <w:t xml:space="preserve">420049,Россия,Республика </w:t>
      </w:r>
      <w:proofErr w:type="spellStart"/>
      <w:r w:rsidRPr="00833527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Татарстан,г</w:t>
      </w:r>
      <w:proofErr w:type="spellEnd"/>
      <w:r w:rsidRPr="00833527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. Казань,ул.Павлюхина,73</w:t>
      </w:r>
      <w:r w:rsidRPr="00833527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  <w:t>Тел.моб.:8 927 406 04 61</w:t>
      </w:r>
      <w:r w:rsidRPr="00833527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proofErr w:type="spellStart"/>
      <w:r w:rsidRPr="00833527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Тел.раб</w:t>
      </w:r>
      <w:proofErr w:type="spellEnd"/>
      <w:r w:rsidRPr="00833527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.:(843) 277 19 31</w:t>
      </w:r>
      <w:r w:rsidRPr="00833527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proofErr w:type="spellStart"/>
      <w:r w:rsidRPr="00833527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Сайт:</w:t>
      </w:r>
      <w:hyperlink r:id="rId6" w:tgtFrame="_blank" w:history="1">
        <w:r w:rsidRPr="0083352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www.tatfil.ru</w:t>
        </w:r>
        <w:proofErr w:type="spellEnd"/>
      </w:hyperlink>
    </w:p>
    <w:p w14:paraId="591A2BD3" w14:textId="77777777" w:rsidR="00722906" w:rsidRPr="000F0CD8" w:rsidRDefault="00722906" w:rsidP="0072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Е</w:t>
      </w:r>
      <w:r w:rsidRPr="00370CC7">
        <w:rPr>
          <w:rFonts w:ascii="Arial" w:eastAsia="Times New Roman" w:hAnsi="Arial" w:cs="Arial"/>
          <w:color w:val="0000FF"/>
          <w:sz w:val="20"/>
          <w:szCs w:val="20"/>
          <w:u w:val="single"/>
          <w:lang w:val="en-US" w:eastAsia="ru-RU"/>
        </w:rPr>
        <w:t xml:space="preserve">- </w:t>
      </w:r>
      <w:r>
        <w:rPr>
          <w:rFonts w:ascii="Arial" w:eastAsia="Times New Roman" w:hAnsi="Arial" w:cs="Arial"/>
          <w:color w:val="0000FF"/>
          <w:sz w:val="20"/>
          <w:szCs w:val="20"/>
          <w:u w:val="single"/>
          <w:lang w:val="en-US" w:eastAsia="ru-RU"/>
        </w:rPr>
        <w:t>mail</w:t>
      </w:r>
      <w:r w:rsidRPr="00370CC7">
        <w:rPr>
          <w:rFonts w:ascii="Arial" w:eastAsia="Times New Roman" w:hAnsi="Arial" w:cs="Arial"/>
          <w:color w:val="0000FF"/>
          <w:sz w:val="20"/>
          <w:szCs w:val="20"/>
          <w:u w:val="single"/>
          <w:lang w:val="en-US" w:eastAsia="ru-RU"/>
        </w:rPr>
        <w:t xml:space="preserve">: </w:t>
      </w:r>
      <w:hyperlink r:id="rId7" w:history="1">
        <w:r w:rsidRPr="006F4368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rustm.75@yandex.ru</w:t>
        </w:r>
      </w:hyperlink>
      <w:r>
        <w:rPr>
          <w:rFonts w:ascii="Arial" w:eastAsia="Times New Roman" w:hAnsi="Arial" w:cs="Arial"/>
          <w:color w:val="0000FF"/>
          <w:sz w:val="20"/>
          <w:szCs w:val="20"/>
          <w:u w:val="single"/>
          <w:lang w:val="en-US" w:eastAsia="ru-RU"/>
        </w:rPr>
        <w:t xml:space="preserve"> ,  goni@tatfil.ru</w:t>
      </w:r>
    </w:p>
    <w:tbl>
      <w:tblPr>
        <w:tblW w:w="7694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2479"/>
        <w:gridCol w:w="3058"/>
      </w:tblGrid>
      <w:tr w:rsidR="00722906" w:rsidRPr="008D60BF" w14:paraId="4E53ECB6" w14:textId="77777777" w:rsidTr="00033A81">
        <w:trPr>
          <w:tblCellSpacing w:w="15" w:type="dxa"/>
        </w:trPr>
        <w:tc>
          <w:tcPr>
            <w:tcW w:w="7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3280B" w14:textId="77777777" w:rsidR="00722906" w:rsidRPr="00193AD1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93AD1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Гостиницы Казани </w:t>
            </w:r>
          </w:p>
        </w:tc>
      </w:tr>
      <w:tr w:rsidR="00722906" w:rsidRPr="008D60BF" w14:paraId="786542FB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CDD3C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Гостиница «Давыдов»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FF579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ул. Нурсултана Назарбаева, 35а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92961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 (843) 533-87-06</w:t>
            </w:r>
          </w:p>
        </w:tc>
      </w:tr>
      <w:tr w:rsidR="00722906" w:rsidRPr="008D60BF" w14:paraId="7669F66E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781BB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Гостиница «Волга»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8C82A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ул. Саид-</w:t>
            </w:r>
            <w:proofErr w:type="spellStart"/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, 1</w:t>
            </w:r>
          </w:p>
          <w:p w14:paraId="48B3B5F2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7D1B7" w14:textId="77777777" w:rsidR="00722906" w:rsidRPr="008D60BF" w:rsidRDefault="00722906" w:rsidP="00033A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 (800) 333-03-49, 8 (843) 292-18-94, 8 (843) 292-14-69,</w:t>
            </w:r>
          </w:p>
          <w:p w14:paraId="11153A4A" w14:textId="77777777" w:rsidR="00722906" w:rsidRPr="008D60BF" w:rsidRDefault="00722906" w:rsidP="00033A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 (843) 292-45-47</w:t>
            </w:r>
          </w:p>
        </w:tc>
      </w:tr>
      <w:tr w:rsidR="00722906" w:rsidRPr="008D60BF" w14:paraId="1D1BD200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FDA16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Гостиница «Гвардейская»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E6F36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ул. Гвардейская, д.35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D2FB3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8(843) 295 -55-15, 295-55-35 (группы)</w:t>
            </w:r>
          </w:p>
        </w:tc>
      </w:tr>
      <w:tr w:rsidR="00722906" w:rsidRPr="008D60BF" w14:paraId="0CF9DC3E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41A06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Гостиница  «</w:t>
            </w:r>
            <w:proofErr w:type="gramEnd"/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Кварт»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731B8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 Победы, д.21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B3C02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8(843) 224 – 37 - 32</w:t>
            </w:r>
          </w:p>
        </w:tc>
      </w:tr>
      <w:tr w:rsidR="00722906" w:rsidRPr="008D60BF" w14:paraId="576DDEDD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2DCE2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Гостиница «Ял»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0CA4D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Оренбургский тракт, д.20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DE402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8(843) 277 – 62 – 68,</w:t>
            </w:r>
          </w:p>
          <w:p w14:paraId="4460FA44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8 800 250 6268</w:t>
            </w:r>
          </w:p>
        </w:tc>
      </w:tr>
      <w:tr w:rsidR="00722906" w:rsidRPr="008D60BF" w14:paraId="611B5D9E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BAE29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Гостиница «Азалия»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5279F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ул. Нариманова, д.15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DD89B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8 986 889 93 19</w:t>
            </w:r>
          </w:p>
        </w:tc>
      </w:tr>
      <w:tr w:rsidR="00722906" w:rsidRPr="008D60BF" w14:paraId="10CA9394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34FC9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Гостиница «Карат»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8C69C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Ул. Сары Садыковой, д.49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81A6E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8(843) 278 -24 -59</w:t>
            </w:r>
          </w:p>
        </w:tc>
      </w:tr>
      <w:tr w:rsidR="00722906" w:rsidRPr="008D60BF" w14:paraId="2C0FE4B1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C4F49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Хостел</w:t>
            </w:r>
          </w:p>
          <w:p w14:paraId="0FCA780B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«Happy House»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BED46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ул. Островского, д. 39/6</w:t>
            </w:r>
          </w:p>
          <w:p w14:paraId="787A87DE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B5001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8(843)225-888-2</w:t>
            </w:r>
          </w:p>
          <w:p w14:paraId="1FF8EFB0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906" w:rsidRPr="008D60BF" w14:paraId="58D6777D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52527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Профилакторий КГТУ им. А.Н. Туполева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F349E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ул.Б.Красная</w:t>
            </w:r>
            <w:proofErr w:type="spellEnd"/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25728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8(843)231-01-33</w:t>
            </w:r>
          </w:p>
        </w:tc>
      </w:tr>
      <w:tr w:rsidR="00722906" w:rsidRPr="008D60BF" w14:paraId="2C51C505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2EE12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«Экспресс отель &amp; хостел»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40574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ул. Саид-</w:t>
            </w:r>
            <w:proofErr w:type="spellStart"/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, д. 6,</w:t>
            </w:r>
          </w:p>
          <w:p w14:paraId="5D31EF9B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4 этаж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1FD8D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8(843)292-48-45,</w:t>
            </w:r>
          </w:p>
          <w:p w14:paraId="3028E7CF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292-63-64</w:t>
            </w:r>
          </w:p>
        </w:tc>
      </w:tr>
      <w:tr w:rsidR="00722906" w:rsidRPr="008D60BF" w14:paraId="2CBB98E0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01BF8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Мини-отель на Набережной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DDA0E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ул. Т. </w:t>
            </w:r>
            <w:proofErr w:type="spellStart"/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Гиззата</w:t>
            </w:r>
            <w:proofErr w:type="spellEnd"/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, 28</w:t>
            </w:r>
          </w:p>
          <w:p w14:paraId="3AE30036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(на ж/д вокзале)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BE924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8(843)258-61-63, 8(843)290-15-06, 8(960) 048-61-63</w:t>
            </w:r>
          </w:p>
          <w:p w14:paraId="5F7BD588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906" w:rsidRPr="008D60BF" w14:paraId="06765B88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49461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Гостиница «Регина» на Баумана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D2042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Ул. Баумана, 47/9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B67B4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8(843) 292-54-83</w:t>
            </w:r>
          </w:p>
        </w:tc>
      </w:tr>
      <w:tr w:rsidR="00722906" w:rsidRPr="008D60BF" w14:paraId="0D086B8D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21CB1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Гостиница «Регина» на Петербургской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37331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Ул. Петербургская, 11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6DDD1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8(843) 292-76-02</w:t>
            </w:r>
          </w:p>
        </w:tc>
      </w:tr>
      <w:tr w:rsidR="00722906" w:rsidRPr="008D60BF" w14:paraId="566F0453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2C4C9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Гостиница «Регина» на Университетской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40E36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Ул. Университетская, 9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21A7E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8(843) 292-69-15, 292-69-16</w:t>
            </w:r>
          </w:p>
        </w:tc>
      </w:tr>
      <w:tr w:rsidR="00722906" w:rsidRPr="008D60BF" w14:paraId="6268EA4C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5D8F6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Гостиница «Дом Волги»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15C64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Ул. Горького, 3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22818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8(843) 264-59-69</w:t>
            </w:r>
          </w:p>
        </w:tc>
      </w:tr>
      <w:tr w:rsidR="00722906" w:rsidRPr="008D60BF" w14:paraId="17E1D760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14DAF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Гостиница «Особняк на </w:t>
            </w:r>
            <w:proofErr w:type="spellStart"/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Тетральной</w:t>
            </w:r>
            <w:proofErr w:type="spellEnd"/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E17E0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Ул. Театральная, 3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6DC65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8(843) 292-59-48</w:t>
            </w:r>
          </w:p>
        </w:tc>
      </w:tr>
      <w:tr w:rsidR="00722906" w:rsidRPr="008D60BF" w14:paraId="313A4156" w14:textId="77777777" w:rsidTr="00033A81">
        <w:trPr>
          <w:tblCellSpacing w:w="15" w:type="dxa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038B1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Гостиница «</w:t>
            </w:r>
            <w:proofErr w:type="spellStart"/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Ногай</w:t>
            </w:r>
            <w:proofErr w:type="spellEnd"/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BCEB1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Ул. Профсоюзная, 16 Б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547D2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8(843) 294-7000 (ресепшн),</w:t>
            </w:r>
          </w:p>
          <w:p w14:paraId="2B71363B" w14:textId="77777777" w:rsidR="00722906" w:rsidRPr="008D60BF" w:rsidRDefault="00722906" w:rsidP="00033A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0BF">
              <w:rPr>
                <w:rFonts w:eastAsia="Times New Roman" w:cs="Times New Roman"/>
                <w:sz w:val="24"/>
                <w:szCs w:val="24"/>
                <w:lang w:eastAsia="ru-RU"/>
              </w:rPr>
              <w:t>294-70-78 (бронирование)</w:t>
            </w:r>
          </w:p>
        </w:tc>
      </w:tr>
    </w:tbl>
    <w:p w14:paraId="1816D9E5" w14:textId="77777777" w:rsidR="00E9554C" w:rsidRPr="00722906" w:rsidRDefault="00E9554C">
      <w:pPr>
        <w:rPr>
          <w:lang w:val="en-US"/>
        </w:rPr>
      </w:pPr>
    </w:p>
    <w:sectPr w:rsidR="00E9554C" w:rsidRPr="0072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9BEC" w14:textId="77777777" w:rsidR="00376BAA" w:rsidRDefault="00376BAA" w:rsidP="00722906">
      <w:pPr>
        <w:spacing w:after="0" w:line="240" w:lineRule="auto"/>
      </w:pPr>
      <w:r>
        <w:separator/>
      </w:r>
    </w:p>
  </w:endnote>
  <w:endnote w:type="continuationSeparator" w:id="0">
    <w:p w14:paraId="42435D94" w14:textId="77777777" w:rsidR="00376BAA" w:rsidRDefault="00376BAA" w:rsidP="0072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483B" w14:textId="77777777" w:rsidR="00376BAA" w:rsidRDefault="00376BAA" w:rsidP="00722906">
      <w:pPr>
        <w:spacing w:after="0" w:line="240" w:lineRule="auto"/>
      </w:pPr>
      <w:r>
        <w:separator/>
      </w:r>
    </w:p>
  </w:footnote>
  <w:footnote w:type="continuationSeparator" w:id="0">
    <w:p w14:paraId="16A4ACE6" w14:textId="77777777" w:rsidR="00376BAA" w:rsidRDefault="00376BAA" w:rsidP="00722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8"/>
    <w:rsid w:val="000B2EB8"/>
    <w:rsid w:val="00193AD1"/>
    <w:rsid w:val="00360AAB"/>
    <w:rsid w:val="00376BAA"/>
    <w:rsid w:val="00722906"/>
    <w:rsid w:val="008D60BF"/>
    <w:rsid w:val="00E9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4AEF"/>
  <w15:chartTrackingRefBased/>
  <w15:docId w15:val="{DB170191-16A3-48A8-85FA-5C6084D4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90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906"/>
  </w:style>
  <w:style w:type="paragraph" w:styleId="a6">
    <w:name w:val="footer"/>
    <w:basedOn w:val="a"/>
    <w:link w:val="a7"/>
    <w:uiPriority w:val="99"/>
    <w:unhideWhenUsed/>
    <w:rsid w:val="0072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stm.7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tfil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Раисович</dc:creator>
  <cp:keywords/>
  <dc:description/>
  <cp:lastModifiedBy>user</cp:lastModifiedBy>
  <cp:revision>2</cp:revision>
  <dcterms:created xsi:type="dcterms:W3CDTF">2025-01-09T17:09:00Z</dcterms:created>
  <dcterms:modified xsi:type="dcterms:W3CDTF">2025-01-09T17:09:00Z</dcterms:modified>
</cp:coreProperties>
</file>